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70658" w14:textId="6EC16852" w:rsidR="00190ED4" w:rsidRDefault="00A92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Phonics Home Learning Week Commencing </w:t>
      </w:r>
      <w:r w:rsidR="003F6FE1">
        <w:rPr>
          <w:rFonts w:ascii="Century Gothic" w:eastAsia="Century Gothic" w:hAnsi="Century Gothic" w:cs="Century Gothic"/>
          <w:color w:val="000000"/>
          <w:sz w:val="32"/>
          <w:szCs w:val="32"/>
        </w:rPr>
        <w:t>25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/1/21</w:t>
      </w:r>
    </w:p>
    <w:p w14:paraId="079B4094" w14:textId="08CA5268" w:rsidR="00190ED4" w:rsidRDefault="00A92A54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This week we </w:t>
      </w:r>
      <w:r w:rsidR="003F6FE1">
        <w:rPr>
          <w:rFonts w:ascii="Century Gothic" w:eastAsia="Century Gothic" w:hAnsi="Century Gothic" w:cs="Century Gothic"/>
          <w:color w:val="000000"/>
        </w:rPr>
        <w:t>are continuing to learn new</w:t>
      </w:r>
      <w:r>
        <w:rPr>
          <w:rFonts w:ascii="Century Gothic" w:eastAsia="Century Gothic" w:hAnsi="Century Gothic" w:cs="Century Gothic"/>
          <w:color w:val="000000"/>
        </w:rPr>
        <w:t xml:space="preserve"> phase 3 sounds.</w:t>
      </w:r>
    </w:p>
    <w:p w14:paraId="6A0922BD" w14:textId="1C4B3E7F" w:rsidR="00190ED4" w:rsidRDefault="00A92A54">
      <w:pPr>
        <w:spacing w:after="0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Phonics Play is a good interactive website to help with phonics and is free: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Username: jan21 Password: home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3"/>
        <w:gridCol w:w="3903"/>
        <w:gridCol w:w="3904"/>
        <w:gridCol w:w="3904"/>
      </w:tblGrid>
      <w:tr w:rsidR="00190ED4" w14:paraId="28A3C74C" w14:textId="77777777" w:rsidTr="00737E3C">
        <w:tc>
          <w:tcPr>
            <w:tcW w:w="1250" w:type="pct"/>
          </w:tcPr>
          <w:p w14:paraId="7B86969B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Monday</w:t>
            </w:r>
          </w:p>
        </w:tc>
        <w:tc>
          <w:tcPr>
            <w:tcW w:w="1250" w:type="pct"/>
          </w:tcPr>
          <w:p w14:paraId="754CB25D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Tuesday</w:t>
            </w:r>
          </w:p>
        </w:tc>
        <w:tc>
          <w:tcPr>
            <w:tcW w:w="1250" w:type="pct"/>
          </w:tcPr>
          <w:p w14:paraId="1A6395F2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Wednesday</w:t>
            </w:r>
          </w:p>
        </w:tc>
        <w:tc>
          <w:tcPr>
            <w:tcW w:w="1250" w:type="pct"/>
          </w:tcPr>
          <w:p w14:paraId="797C17A3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Thursday</w:t>
            </w:r>
          </w:p>
        </w:tc>
      </w:tr>
      <w:tr w:rsidR="00190ED4" w14:paraId="48C09C52" w14:textId="77777777" w:rsidTr="00737E3C">
        <w:tc>
          <w:tcPr>
            <w:tcW w:w="1250" w:type="pct"/>
          </w:tcPr>
          <w:p w14:paraId="045B588C" w14:textId="18BD51FD" w:rsidR="0073273E" w:rsidRDefault="00A92A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Monday</w:t>
            </w:r>
            <w:r w:rsidR="00AA70C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3F6FE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25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7BD9ABE4" w14:textId="68A444EF" w:rsidR="0073273E" w:rsidRDefault="0073273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7CB5CAB" w14:textId="77777777" w:rsidR="0073273E" w:rsidRPr="0073273E" w:rsidRDefault="0073273E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311CC124" w14:textId="729C1349" w:rsidR="00737E3C" w:rsidRPr="00737E3C" w:rsidRDefault="00737E3C" w:rsidP="0073273E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0F9AEAE8" w14:textId="7B4ACD79" w:rsidR="0073273E" w:rsidRPr="0073273E" w:rsidRDefault="0073273E" w:rsidP="0073273E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</w:t>
            </w:r>
            <w:proofErr w:type="gramEnd"/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</w:t>
            </w:r>
            <w:r w:rsidR="00A92A54"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</w:t>
            </w:r>
            <w:r w:rsidR="003F6FE1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digraph </w:t>
            </w:r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proofErr w:type="spellStart"/>
            <w:r w:rsidR="003F6FE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zz</w:t>
            </w:r>
            <w:proofErr w:type="spellEnd"/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2CCD8157" w14:textId="73BFF1AD" w:rsidR="00190ED4" w:rsidRPr="0073273E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="00A92A54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ractise writing this sound, saying: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proofErr w:type="spellStart"/>
            <w:r w:rsidR="003F6FE1" w:rsidRPr="00DD252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Zig-zag-zig</w:t>
            </w:r>
            <w:proofErr w:type="spellEnd"/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</w:p>
          <w:p w14:paraId="27156B29" w14:textId="6F6779AB" w:rsidR="0073273E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‘</w:t>
            </w:r>
            <w:r w:rsidR="003F6FE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jazz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 w:rsidR="003F6FE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buzz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5975248E" w14:textId="05FF703E" w:rsidR="0073273E" w:rsidRDefault="005F3D3F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</w:t>
            </w:r>
            <w:proofErr w:type="gramEnd"/>
            <w:r w:rsid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</w:t>
            </w:r>
            <w:r w:rsidR="003F6FE1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sentence</w:t>
            </w:r>
            <w:r w:rsid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</w:t>
            </w:r>
            <w:r w:rsidR="00E718BB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‘</w:t>
            </w:r>
            <w:r w:rsidR="00E718BB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The can has fizz in it.</w:t>
            </w:r>
            <w:r w:rsid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62E7A0BF" w14:textId="23B1C5AD" w:rsidR="00190ED4" w:rsidRPr="00AA70CB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introduce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n</w:t>
            </w:r>
            <w:r w:rsidR="00A92A54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ew tricky word </w:t>
            </w:r>
            <w:r w:rsidR="00AA70CB">
              <w:rPr>
                <w:rFonts w:ascii="Century Gothic" w:eastAsia="Century Gothic" w:hAnsi="Century Gothic" w:cs="Century Gothic"/>
                <w:sz w:val="20"/>
                <w:szCs w:val="20"/>
              </w:rPr>
              <w:t>–</w:t>
            </w:r>
            <w:r w:rsidR="00A92A54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3F6FE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you</w:t>
            </w:r>
          </w:p>
          <w:p w14:paraId="63A596B9" w14:textId="349BAD7F" w:rsidR="00AA70CB" w:rsidRPr="00AA70CB" w:rsidRDefault="00AA70CB" w:rsidP="00AA70CB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(Tricky word song</w:t>
            </w:r>
            <w:r w:rsid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  <w:hyperlink r:id="rId7" w:history="1">
              <w:r w:rsidR="005F3D3F" w:rsidRPr="00E61BC0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https://www.youtube.com/watch?v=R087lYrRpgY&amp;list=PLCLKSf1kRDSRP6OCf-lm0wAr2s7Y1LfkO&amp;index=3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0ED2E9CF" w14:textId="00B15BF6" w:rsidR="0073273E" w:rsidRPr="0073273E" w:rsidRDefault="0073273E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1A4D1CE7" w14:textId="26230D17" w:rsidR="00190ED4" w:rsidRDefault="00A92A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  <w:hyperlink r:id="rId8" w:history="1">
              <w:r w:rsidR="00E718BB" w:rsidRPr="00E61BC0">
                <w:rPr>
                  <w:rStyle w:val="Hyperlink"/>
                </w:rPr>
                <w:t xml:space="preserve"> </w:t>
              </w:r>
              <w:r w:rsidR="00E718BB" w:rsidRPr="00E61BC0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 xml:space="preserve">https://www.phonicsplay.co.uk/resources/phase/2/picnic-on-pluto </w:t>
              </w:r>
            </w:hyperlink>
          </w:p>
          <w:p w14:paraId="45EB9FB3" w14:textId="5636947E" w:rsidR="00190ED4" w:rsidRPr="0073273E" w:rsidRDefault="00A92A54" w:rsidP="00B248D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Play </w:t>
            </w:r>
            <w:r w:rsidR="00B248DC">
              <w:rPr>
                <w:rFonts w:ascii="Century Gothic" w:eastAsia="Century Gothic" w:hAnsi="Century Gothic" w:cs="Century Gothic"/>
                <w:sz w:val="20"/>
                <w:szCs w:val="20"/>
              </w:rPr>
              <w:t>Picnic on Pluto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select ‘</w:t>
            </w:r>
            <w:r w:rsidR="00E718BB">
              <w:rPr>
                <w:rFonts w:ascii="Century Gothic" w:eastAsia="Century Gothic" w:hAnsi="Century Gothic" w:cs="Century Gothic"/>
                <w:sz w:val="20"/>
                <w:szCs w:val="20"/>
              </w:rPr>
              <w:t>z/</w:t>
            </w:r>
            <w:proofErr w:type="spellStart"/>
            <w:r w:rsidR="00E718BB">
              <w:rPr>
                <w:rFonts w:ascii="Century Gothic" w:eastAsia="Century Gothic" w:hAnsi="Century Gothic" w:cs="Century Gothic"/>
                <w:sz w:val="20"/>
                <w:szCs w:val="20"/>
              </w:rPr>
              <w:t>zz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  <w:tc>
          <w:tcPr>
            <w:tcW w:w="1250" w:type="pct"/>
          </w:tcPr>
          <w:p w14:paraId="2FACE1D4" w14:textId="77AD218A" w:rsidR="00AA70CB" w:rsidRDefault="00AA70CB" w:rsidP="00AA70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</w:t>
            </w:r>
            <w:r w:rsidR="003F6FE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 Observation: Phonics Tuesday 26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January.</w:t>
            </w:r>
          </w:p>
          <w:p w14:paraId="094C16C3" w14:textId="77777777" w:rsidR="00AA70CB" w:rsidRPr="0073273E" w:rsidRDefault="00AA70CB" w:rsidP="00AA70CB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4711E0A6" w14:textId="77777777" w:rsidR="00AA70CB" w:rsidRPr="00737E3C" w:rsidRDefault="00AA70CB" w:rsidP="00AA70CB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13E427C9" w14:textId="6A925BC4" w:rsidR="00AA70CB" w:rsidRPr="0073273E" w:rsidRDefault="00AA70CB" w:rsidP="00AA70CB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</w:t>
            </w:r>
            <w:proofErr w:type="gramEnd"/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new sound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 w:rsidR="00E718B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</w:t>
            </w:r>
            <w:proofErr w:type="spellEnd"/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32D6F794" w14:textId="245F5447" w:rsidR="00AA70CB" w:rsidRPr="0073273E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proofErr w:type="gramStart"/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practise</w:t>
            </w:r>
            <w:proofErr w:type="gramEnd"/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writing this sound, saying: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r w:rsidR="00E718BB" w:rsidRPr="00E718B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Round her head, up past her earrings and down her hair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  <w:r w:rsidR="00E718B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E718BB" w:rsidRPr="005F3D3F">
              <w:rPr>
                <w:rFonts w:ascii="Century Gothic" w:eastAsia="Century Gothic" w:hAnsi="Century Gothic" w:cs="Century Gothic"/>
                <w:sz w:val="18"/>
                <w:szCs w:val="20"/>
              </w:rPr>
              <w:t>and ‘</w:t>
            </w:r>
            <w:r w:rsidR="00E718BB" w:rsidRPr="005F3D3F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Down and under, up to the top and draw the puddle</w:t>
            </w:r>
            <w:r w:rsidR="00E718BB" w:rsidRPr="005F3D3F">
              <w:rPr>
                <w:rFonts w:ascii="Century Gothic" w:eastAsia="Century Gothic" w:hAnsi="Century Gothic" w:cs="Century Gothic"/>
                <w:sz w:val="18"/>
                <w:szCs w:val="20"/>
              </w:rPr>
              <w:t>’</w:t>
            </w:r>
            <w:r w:rsidR="005F3D3F"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</w:t>
            </w:r>
            <w:r w:rsidR="005F3D3F">
              <w:rPr>
                <w:rFonts w:ascii="Century Gothic" w:eastAsia="Century Gothic" w:hAnsi="Century Gothic" w:cs="Century Gothic"/>
                <w:sz w:val="20"/>
                <w:szCs w:val="20"/>
              </w:rPr>
              <w:t>The story is</w:t>
            </w:r>
            <w:r w:rsidR="005F3D3F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  <w:r w:rsid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‘</w:t>
            </w:r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queen always carries her umbrella.</w:t>
            </w:r>
            <w:r w:rsidR="005F3D3F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’</w:t>
            </w:r>
          </w:p>
          <w:p w14:paraId="7BE4AD06" w14:textId="0CDBF7F7" w:rsidR="00AA70CB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‘</w:t>
            </w:r>
            <w:r w:rsidR="00E718B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quiz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 w:rsidR="00E718B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quick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0ECEAB3B" w14:textId="263597B8" w:rsidR="00AA70CB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</w:t>
            </w:r>
            <w:proofErr w:type="gramEnd"/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sentence ’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The </w:t>
            </w:r>
            <w:r w:rsidR="00E718B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duck went quack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298BA737" w14:textId="3A8FC8CB" w:rsidR="00AA70CB" w:rsidRPr="0073273E" w:rsidRDefault="005F3D3F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practise</w:t>
            </w:r>
            <w:proofErr w:type="gramEnd"/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all tricky words so far.</w:t>
            </w:r>
          </w:p>
          <w:p w14:paraId="3146A5EF" w14:textId="77777777" w:rsidR="003F6FE1" w:rsidRPr="005F3D3F" w:rsidRDefault="003F6FE1" w:rsidP="003F6FE1">
            <w:pPr>
              <w:spacing w:after="200"/>
              <w:rPr>
                <w:rStyle w:val="Hyperlink"/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Tricky word songs: </w:t>
            </w:r>
            <w:hyperlink r:id="rId9" w:history="1">
              <w:r w:rsidRPr="005F3D3F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https://www.youtube.com/watch?v=TvMyssfAUx0&amp;list=PLCLKSf1kRDSRP6OCf-lm0wAr2s7Y1LfkO</w:t>
              </w:r>
            </w:hyperlink>
          </w:p>
          <w:p w14:paraId="7E58809C" w14:textId="77777777" w:rsidR="003F6FE1" w:rsidRPr="005F3D3F" w:rsidRDefault="003F6FE1" w:rsidP="003F6FE1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0" w:history="1">
              <w:r w:rsidRPr="005F3D3F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https://www.youtube.com/watch?v=R087lYrRpgY&amp;list=PLCLKSf1kRDSRP6OCf-lm0wAr2s7Y1LfkO&amp;index=3</w:t>
              </w:r>
            </w:hyperlink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6D9AA5F8" w14:textId="00C53DC2" w:rsidR="00AA70CB" w:rsidRPr="005F3D3F" w:rsidRDefault="00AA70CB" w:rsidP="00AA70CB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60DE15C0" w14:textId="77777777" w:rsidR="00AA70CB" w:rsidRPr="005F3D3F" w:rsidRDefault="00AA70CB" w:rsidP="00AA70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62F01FBF" w14:textId="77777777" w:rsidR="00AA70CB" w:rsidRPr="005F3D3F" w:rsidRDefault="00D7407D" w:rsidP="00AA70CB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1" w:history="1">
              <w:r w:rsidR="00AA70CB" w:rsidRPr="005F3D3F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https://www.phonicsplay.co.uk/resources/phase/3/dragons-den</w:t>
              </w:r>
            </w:hyperlink>
            <w:r w:rsidR="00AA70CB" w:rsidRPr="005F3D3F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995B29A" w14:textId="3D2D019E" w:rsidR="00190ED4" w:rsidRDefault="00AA70CB" w:rsidP="005F3D3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Play Dragon’s Den – select ‘</w:t>
            </w:r>
            <w:proofErr w:type="spellStart"/>
            <w:r w:rsidR="005F3D3F"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qu</w:t>
            </w:r>
            <w:proofErr w:type="spellEnd"/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  <w:tc>
          <w:tcPr>
            <w:tcW w:w="1250" w:type="pct"/>
          </w:tcPr>
          <w:p w14:paraId="5BDBB2B3" w14:textId="5E30AB82" w:rsidR="00DD252A" w:rsidRPr="005F3D3F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Tapestry Observation: Phonics Wednesday 2</w:t>
            </w:r>
            <w:r w:rsidR="003F6FE1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January.</w:t>
            </w:r>
          </w:p>
          <w:p w14:paraId="1663615C" w14:textId="77777777" w:rsidR="00DD252A" w:rsidRPr="005F3D3F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D9AC236" w14:textId="77777777" w:rsidR="00DD252A" w:rsidRPr="005F3D3F" w:rsidRDefault="00DD252A" w:rsidP="00DD252A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35198FDF" w14:textId="77777777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30B13A66" w14:textId="624A22EB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</w:t>
            </w:r>
            <w:proofErr w:type="gramEnd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new sound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sh</w:t>
            </w:r>
            <w:proofErr w:type="spellEnd"/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1A1A3379" w14:textId="71E1DF08" w:rsidR="00DD252A" w:rsidRPr="005F3D3F" w:rsidRDefault="005F3D3F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practise</w:t>
            </w:r>
            <w:proofErr w:type="gramEnd"/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writing this sound.  The story is</w:t>
            </w:r>
            <w:r w:rsidR="00DD252A"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  <w:r w:rsidR="00DD252A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snake and the horse are creeping very quietly.</w:t>
            </w:r>
            <w:r w:rsidR="00DD252A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</w:p>
          <w:p w14:paraId="7A356951" w14:textId="78AEC874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 the words ‘</w:t>
            </w:r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shop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fish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6E1649C0" w14:textId="75F205AA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</w:t>
            </w:r>
            <w:proofErr w:type="gramEnd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sentences </w:t>
            </w:r>
            <w:r w:rsidR="005F3D3F"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‘</w:t>
            </w:r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 I hush?</w:t>
            </w:r>
            <w:r w:rsidR="005F3D3F"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  <w:r w:rsidR="005F3D3F"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and </w:t>
            </w:r>
            <w:r w:rsidR="005F3D3F"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‘</w:t>
            </w:r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Is the ship in the shed?</w:t>
            </w:r>
            <w:r w:rsidR="005F3D3F"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6818385E" w14:textId="31123A1D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 the n</w:t>
            </w: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ew tricky word - </w:t>
            </w:r>
            <w:r w:rsidR="005F3D3F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are</w:t>
            </w:r>
          </w:p>
          <w:p w14:paraId="68DDF4E5" w14:textId="6D105DC1" w:rsidR="003F6FE1" w:rsidRPr="005F3D3F" w:rsidRDefault="003F6FE1" w:rsidP="003F6FE1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(Tricky word songs: </w:t>
            </w:r>
            <w:hyperlink r:id="rId12" w:history="1">
              <w:r w:rsidR="005F3D3F" w:rsidRPr="005F3D3F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https://www.youtube.com/watch?v=R087lYrRpgY&amp;list=PLCLKSf1kRDSRP6OCf-lm0wAr2s7Y1LfkO&amp;index=3</w:t>
              </w:r>
            </w:hyperlink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4CAA09F8" w14:textId="77777777" w:rsidR="00DD252A" w:rsidRPr="005F3D3F" w:rsidRDefault="00DD252A" w:rsidP="00DD252A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324D5898" w14:textId="77777777" w:rsidR="00DD252A" w:rsidRPr="005F3D3F" w:rsidRDefault="00DD252A" w:rsidP="00DD25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5C4C8F77" w14:textId="315C0EBA" w:rsidR="00DD252A" w:rsidRPr="005F3D3F" w:rsidRDefault="005F3D3F" w:rsidP="00DD252A">
            <w:pPr>
              <w:rPr>
                <w:rStyle w:val="Hyperlink"/>
                <w:rFonts w:ascii="Century Gothic" w:hAnsi="Century Gothic"/>
                <w:sz w:val="18"/>
                <w:szCs w:val="20"/>
              </w:rPr>
            </w:pPr>
            <w:r w:rsidRPr="005F3D3F">
              <w:rPr>
                <w:rStyle w:val="Hyperlink"/>
                <w:rFonts w:ascii="Century Gothic" w:hAnsi="Century Gothic"/>
                <w:sz w:val="20"/>
              </w:rPr>
              <w:t>https://www.phonicsplay.co.uk/resources/phase/3/buried-treasure</w:t>
            </w:r>
            <w:r w:rsidR="00DD252A" w:rsidRPr="005F3D3F">
              <w:rPr>
                <w:rStyle w:val="Hyperlink"/>
                <w:rFonts w:ascii="Century Gothic" w:hAnsi="Century Gothic"/>
                <w:sz w:val="18"/>
                <w:szCs w:val="20"/>
              </w:rPr>
              <w:t xml:space="preserve"> </w:t>
            </w:r>
          </w:p>
          <w:p w14:paraId="5EF1A45F" w14:textId="18284AEC" w:rsidR="00190ED4" w:rsidRPr="005F3D3F" w:rsidRDefault="00DD252A" w:rsidP="005F3D3F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Play </w:t>
            </w:r>
            <w:r w:rsidR="005F3D3F">
              <w:rPr>
                <w:rFonts w:ascii="Century Gothic" w:eastAsia="Century Gothic" w:hAnsi="Century Gothic" w:cs="Century Gothic"/>
                <w:sz w:val="20"/>
                <w:szCs w:val="20"/>
              </w:rPr>
              <w:t>Buried Treasure</w:t>
            </w: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select ‘</w:t>
            </w:r>
            <w:proofErr w:type="spellStart"/>
            <w:r w:rsidR="005F3D3F">
              <w:rPr>
                <w:rFonts w:ascii="Century Gothic" w:eastAsia="Century Gothic" w:hAnsi="Century Gothic" w:cs="Century Gothic"/>
                <w:sz w:val="20"/>
                <w:szCs w:val="20"/>
              </w:rPr>
              <w:t>sh</w:t>
            </w:r>
            <w:proofErr w:type="spellEnd"/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  <w:tc>
          <w:tcPr>
            <w:tcW w:w="1250" w:type="pct"/>
          </w:tcPr>
          <w:p w14:paraId="166D66AA" w14:textId="6DB4B88A" w:rsidR="00DD252A" w:rsidRPr="005F3D3F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 w:rsidR="003F6FE1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Thursday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2</w:t>
            </w:r>
            <w:r w:rsidR="003F6FE1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January.</w:t>
            </w:r>
          </w:p>
          <w:p w14:paraId="7E084100" w14:textId="77777777" w:rsidR="00DD252A" w:rsidRPr="005F3D3F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DB29483" w14:textId="77777777" w:rsidR="00DD252A" w:rsidRPr="005F3D3F" w:rsidRDefault="00DD252A" w:rsidP="00DD252A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66F834A3" w14:textId="77777777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5B084341" w14:textId="0A18D302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</w:t>
            </w:r>
            <w:proofErr w:type="gramEnd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new sound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proofErr w:type="spellStart"/>
            <w:r w:rsid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ch</w:t>
            </w:r>
            <w:proofErr w:type="spellEnd"/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6708FFFC" w14:textId="52369612" w:rsidR="00DD252A" w:rsidRPr="005F3D3F" w:rsidRDefault="005F3D3F" w:rsidP="005F3D3F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>practise</w:t>
            </w:r>
            <w:proofErr w:type="gramEnd"/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writing this sound.  The story is: </w:t>
            </w:r>
            <w:r w:rsidR="00DD252A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caterpillar and the horse are having a party.</w:t>
            </w:r>
            <w:r w:rsidR="00DD252A"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</w:p>
          <w:p w14:paraId="5F514B8C" w14:textId="02617232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 the words to match to pictures (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chick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chop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chin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shell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wish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, 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quack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)</w:t>
            </w:r>
          </w:p>
          <w:p w14:paraId="4CCC345E" w14:textId="4CEC8595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</w:t>
            </w:r>
            <w:proofErr w:type="gramEnd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sentences ‘</w:t>
            </w:r>
            <w:r w:rsidRPr="005F3D3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I </w:t>
            </w:r>
            <w:r w:rsidR="00B248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will be rich.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5101D350" w14:textId="3712AA6B" w:rsidR="00DD252A" w:rsidRPr="005F3D3F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practise</w:t>
            </w:r>
            <w:proofErr w:type="gramEnd"/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all tricky words</w:t>
            </w:r>
            <w:r w:rsidR="00B248DC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so far</w:t>
            </w:r>
            <w:r w:rsidRPr="005F3D3F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.</w:t>
            </w:r>
          </w:p>
          <w:p w14:paraId="2608DC98" w14:textId="77777777" w:rsidR="003F6FE1" w:rsidRPr="005F3D3F" w:rsidRDefault="003F6FE1" w:rsidP="003F6FE1">
            <w:pPr>
              <w:spacing w:after="200"/>
              <w:rPr>
                <w:rStyle w:val="Hyperlink"/>
                <w:rFonts w:ascii="Century Gothic" w:eastAsia="Century Gothic" w:hAnsi="Century Gothic" w:cs="Century Gothic"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(Tricky word songs: </w:t>
            </w:r>
            <w:hyperlink r:id="rId13" w:history="1">
              <w:r w:rsidRPr="005F3D3F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https://www.youtube.com/watch?v=TvMyssfAUx0&amp;list=PLCLKSf1kRDSRP6OCf-lm0wAr2s7Y1LfkO</w:t>
              </w:r>
            </w:hyperlink>
          </w:p>
          <w:p w14:paraId="3D03802C" w14:textId="77777777" w:rsidR="003F6FE1" w:rsidRPr="005F3D3F" w:rsidRDefault="003F6FE1" w:rsidP="003F6FE1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4" w:history="1">
              <w:r w:rsidRPr="005F3D3F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https://www.youtube.com/watch?v=R087lYrRpgY&amp;list=PLCLKSf1kRDSRP6OCf-lm0wAr2s7Y1LfkO&amp;index=3</w:t>
              </w:r>
            </w:hyperlink>
            <w:r w:rsidRPr="005F3D3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0968A07D" w14:textId="77777777" w:rsidR="00737E3C" w:rsidRPr="005F3D3F" w:rsidRDefault="00737E3C" w:rsidP="00737E3C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5F3D3F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65931732" w14:textId="77777777" w:rsidR="00B248DC" w:rsidRDefault="00B248DC" w:rsidP="00B248D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  <w:hyperlink r:id="rId15" w:history="1">
              <w:r w:rsidRPr="00E61BC0">
                <w:rPr>
                  <w:rStyle w:val="Hyperlink"/>
                </w:rPr>
                <w:t xml:space="preserve"> </w:t>
              </w:r>
              <w:r w:rsidRPr="00E61BC0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 xml:space="preserve">https://www.phonicsplay.co.uk/resources/phase/2/picnic-on-pluto </w:t>
              </w:r>
            </w:hyperlink>
          </w:p>
          <w:p w14:paraId="773BB5F6" w14:textId="0679375C" w:rsidR="00737E3C" w:rsidRPr="005F3D3F" w:rsidRDefault="00B248DC" w:rsidP="00B248DC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Play Picnic on Pluto – select ‘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</w:tr>
      <w:tr w:rsidR="002300BA" w14:paraId="73E86D3B" w14:textId="77777777" w:rsidTr="002300BA">
        <w:trPr>
          <w:trHeight w:val="831"/>
        </w:trPr>
        <w:tc>
          <w:tcPr>
            <w:tcW w:w="1250" w:type="pct"/>
          </w:tcPr>
          <w:p w14:paraId="2039DCAB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66D34EA8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537D6842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0D159508" w14:textId="77777777" w:rsidR="002300BA" w:rsidRDefault="002300BA" w:rsidP="002300B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2068527D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5D31580E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490BF856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1002FA59" w14:textId="6B42E09E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4F95E406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44599225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3B4878B9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5D4AE2C6" w14:textId="664C1E88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1FF71D6D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66309D9C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721B60A8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1CEAB9D9" w14:textId="1F57F7F5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</w:tr>
    </w:tbl>
    <w:p w14:paraId="36B36180" w14:textId="18606494" w:rsidR="00190ED4" w:rsidRDefault="00190ED4" w:rsidP="00737E3C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AB04917" w14:textId="77777777" w:rsidR="00190ED4" w:rsidRDefault="00190ED4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77F0A5CF" w14:textId="77777777" w:rsidR="00190ED4" w:rsidRDefault="00190ED4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FEFDC0C" w14:textId="05894DEF" w:rsidR="00190ED4" w:rsidRDefault="00D7407D" w:rsidP="002300BA">
      <w:pPr>
        <w:jc w:val="center"/>
      </w:pPr>
      <w:r>
        <w:rPr>
          <w:noProof/>
        </w:rPr>
        <w:drawing>
          <wp:inline distT="0" distB="0" distL="0" distR="0" wp14:anchorId="7F7F8829" wp14:editId="42F5B6ED">
            <wp:extent cx="1917115" cy="28860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i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444" cy="28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DD4">
        <w:rPr>
          <w:noProof/>
        </w:rPr>
        <w:drawing>
          <wp:inline distT="0" distB="0" distL="0" distR="0" wp14:anchorId="4E1CB429" wp14:editId="6C8463F6">
            <wp:extent cx="1882290" cy="28956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 pic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02" cy="29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DD4" w:rsidRPr="00502DD4">
        <w:rPr>
          <w:noProof/>
        </w:rPr>
        <w:t xml:space="preserve"> </w:t>
      </w:r>
      <w:bookmarkStart w:id="0" w:name="_GoBack"/>
      <w:r w:rsidR="00502DD4">
        <w:rPr>
          <w:noProof/>
        </w:rPr>
        <w:drawing>
          <wp:inline distT="0" distB="0" distL="0" distR="0" wp14:anchorId="71559A72" wp14:editId="7C130A3C">
            <wp:extent cx="2774950" cy="2949575"/>
            <wp:effectExtent l="0" t="0" r="6350" b="317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4950" cy="294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02DD4" w:rsidRPr="00502DD4">
        <w:rPr>
          <w:noProof/>
        </w:rPr>
        <w:t xml:space="preserve"> </w:t>
      </w:r>
      <w:r w:rsidR="00502DD4">
        <w:rPr>
          <w:noProof/>
        </w:rPr>
        <w:drawing>
          <wp:inline distT="0" distB="0" distL="0" distR="0" wp14:anchorId="39CA06F5" wp14:editId="1679BE9F">
            <wp:extent cx="3978275" cy="2530475"/>
            <wp:effectExtent l="0" t="0" r="3175" b="3175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8275" cy="253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DD4" w:rsidRPr="00502DD4">
        <w:rPr>
          <w:noProof/>
        </w:rPr>
        <w:t xml:space="preserve"> </w:t>
      </w:r>
      <w:r w:rsidR="00502DD4">
        <w:rPr>
          <w:noProof/>
        </w:rPr>
        <w:drawing>
          <wp:inline distT="0" distB="0" distL="0" distR="0" wp14:anchorId="72955EB7" wp14:editId="675F8E69">
            <wp:extent cx="4001770" cy="2679065"/>
            <wp:effectExtent l="0" t="0" r="0" b="698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1770" cy="267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ED4" w:rsidSect="00737E3C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0F72"/>
    <w:multiLevelType w:val="hybridMultilevel"/>
    <w:tmpl w:val="9AD42274"/>
    <w:lvl w:ilvl="0" w:tplc="C8A26CE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743D3"/>
    <w:multiLevelType w:val="hybridMultilevel"/>
    <w:tmpl w:val="049E72DA"/>
    <w:lvl w:ilvl="0" w:tplc="EBB8A33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D4"/>
    <w:rsid w:val="00190ED4"/>
    <w:rsid w:val="002300BA"/>
    <w:rsid w:val="002D3D30"/>
    <w:rsid w:val="003F6FE1"/>
    <w:rsid w:val="00502DD4"/>
    <w:rsid w:val="00525E0E"/>
    <w:rsid w:val="005F3D3F"/>
    <w:rsid w:val="0073273E"/>
    <w:rsid w:val="00737E3C"/>
    <w:rsid w:val="00A92A54"/>
    <w:rsid w:val="00AA70CB"/>
    <w:rsid w:val="00B248DC"/>
    <w:rsid w:val="00D7407D"/>
    <w:rsid w:val="00DD252A"/>
    <w:rsid w:val="00E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8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CE5"/>
    <w:rPr>
      <w:color w:val="0000FF"/>
      <w:u w:val="single"/>
    </w:rPr>
  </w:style>
  <w:style w:type="table" w:styleId="TableGrid">
    <w:name w:val="Table Grid"/>
    <w:basedOn w:val="TableNormal"/>
    <w:uiPriority w:val="39"/>
    <w:rsid w:val="0095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0380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F8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A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CE5"/>
    <w:rPr>
      <w:color w:val="0000FF"/>
      <w:u w:val="single"/>
    </w:rPr>
  </w:style>
  <w:style w:type="table" w:styleId="TableGrid">
    <w:name w:val="Table Grid"/>
    <w:basedOn w:val="TableNormal"/>
    <w:uiPriority w:val="39"/>
    <w:rsid w:val="0095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0380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F8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A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phonicsplay.co.uk/resources/phase/2/picnic-on-pluto%20" TargetMode="External"/><Relationship Id="rId13" Type="http://schemas.openxmlformats.org/officeDocument/2006/relationships/hyperlink" Target="https://www.youtube.com/watch?v=TvMyssfAUx0&amp;list=PLCLKSf1kRDSRP6OCf-lm0wAr2s7Y1LfkO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R087lYrRpgY&amp;list=PLCLKSf1kRDSRP6OCf-lm0wAr2s7Y1LfkO&amp;index=3" TargetMode="External"/><Relationship Id="rId12" Type="http://schemas.openxmlformats.org/officeDocument/2006/relationships/hyperlink" Target="https://www.youtube.com/watch?v=R087lYrRpgY&amp;list=PLCLKSf1kRDSRP6OCf-lm0wAr2s7Y1LfkO&amp;index=3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onicsplay.co.uk/resources/phase/3/dragons-den" TargetMode="External"/><Relationship Id="rId5" Type="http://schemas.openxmlformats.org/officeDocument/2006/relationships/settings" Target="settings.xml"/><Relationship Id="rId15" Type="http://schemas.openxmlformats.org/officeDocument/2006/relationships/hyperlink" Target="%20https://www.phonicsplay.co.uk/resources/phase/2/picnic-on-pluto%20" TargetMode="External"/><Relationship Id="rId10" Type="http://schemas.openxmlformats.org/officeDocument/2006/relationships/hyperlink" Target="https://www.youtube.com/watch?v=R087lYrRpgY&amp;list=PLCLKSf1kRDSRP6OCf-lm0wAr2s7Y1LfkO&amp;index=3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vMyssfAUx0&amp;list=PLCLKSf1kRDSRP6OCf-lm0wAr2s7Y1LfkO" TargetMode="External"/><Relationship Id="rId14" Type="http://schemas.openxmlformats.org/officeDocument/2006/relationships/hyperlink" Target="https://www.youtube.com/watch?v=R087lYrRpgY&amp;list=PLCLKSf1kRDSRP6OCf-lm0wAr2s7Y1LfkO&amp;index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b4h5uqZX5HNEebj4GFvu1wfCw==">AMUW2mWGX4XTl7kc2NCzcSeujT07PXFRYikhn7jbVxpNzqQBgAMX6JWLJsvm1m3E/RSDQHP6UT63TLpE7ARDz6h1541GjJ/s9XMzQ0+ktvqPSSE8+yWUDMI=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Mower</dc:creator>
  <cp:lastModifiedBy>Ellie Barrett</cp:lastModifiedBy>
  <cp:revision>4</cp:revision>
  <dcterms:created xsi:type="dcterms:W3CDTF">2021-01-21T15:55:00Z</dcterms:created>
  <dcterms:modified xsi:type="dcterms:W3CDTF">2021-01-21T16:38:00Z</dcterms:modified>
</cp:coreProperties>
</file>